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6" w:type="dxa"/>
        <w:tblInd w:w="93" w:type="dxa"/>
        <w:tblLook w:val="0000"/>
      </w:tblPr>
      <w:tblGrid>
        <w:gridCol w:w="332"/>
        <w:gridCol w:w="6360"/>
        <w:gridCol w:w="762"/>
        <w:gridCol w:w="520"/>
        <w:gridCol w:w="494"/>
        <w:gridCol w:w="1140"/>
        <w:gridCol w:w="617"/>
        <w:gridCol w:w="1151"/>
        <w:gridCol w:w="170"/>
        <w:gridCol w:w="1320"/>
        <w:gridCol w:w="1460"/>
      </w:tblGrid>
      <w:tr w:rsidR="00570860" w:rsidTr="000A6CDE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  <w:gridSpan w:val="4"/>
            <w:shd w:val="clear" w:color="auto" w:fill="FFFFFF"/>
            <w:noWrap/>
            <w:vAlign w:val="bottom"/>
          </w:tcPr>
          <w:p w:rsidR="004660A9" w:rsidRPr="000A6CDE" w:rsidRDefault="004660A9" w:rsidP="004660A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AD" w:rsidRPr="000A6CDE">
              <w:rPr>
                <w:sz w:val="20"/>
                <w:szCs w:val="20"/>
              </w:rPr>
              <w:t>Проект</w:t>
            </w:r>
            <w:r w:rsidRPr="000A6CDE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70860" w:rsidRPr="000A6CDE" w:rsidRDefault="00511BAD" w:rsidP="004660A9">
            <w:pPr>
              <w:rPr>
                <w:sz w:val="20"/>
                <w:szCs w:val="20"/>
              </w:rPr>
            </w:pPr>
            <w:r w:rsidRPr="000A6CDE">
              <w:rPr>
                <w:sz w:val="20"/>
                <w:szCs w:val="20"/>
              </w:rPr>
              <w:t xml:space="preserve">Приложение </w:t>
            </w:r>
          </w:p>
          <w:p w:rsidR="00615D95" w:rsidRPr="000A6CDE" w:rsidRDefault="00615D95" w:rsidP="004660A9">
            <w:pPr>
              <w:rPr>
                <w:sz w:val="20"/>
                <w:szCs w:val="20"/>
              </w:rPr>
            </w:pPr>
            <w:r w:rsidRPr="000A6CDE">
              <w:rPr>
                <w:sz w:val="20"/>
                <w:szCs w:val="20"/>
              </w:rPr>
              <w:t>к решению Совета депутатов</w:t>
            </w:r>
          </w:p>
          <w:p w:rsidR="00615D95" w:rsidRPr="000A6CDE" w:rsidRDefault="00615D95" w:rsidP="004660A9">
            <w:pPr>
              <w:rPr>
                <w:sz w:val="20"/>
                <w:szCs w:val="20"/>
              </w:rPr>
            </w:pPr>
            <w:proofErr w:type="spellStart"/>
            <w:r w:rsidRPr="000A6CDE">
              <w:rPr>
                <w:sz w:val="20"/>
                <w:szCs w:val="20"/>
              </w:rPr>
              <w:t>Новосокулакского</w:t>
            </w:r>
            <w:proofErr w:type="spellEnd"/>
            <w:r w:rsidRPr="000A6CDE">
              <w:rPr>
                <w:sz w:val="20"/>
                <w:szCs w:val="20"/>
              </w:rPr>
              <w:t xml:space="preserve"> сельсовета</w:t>
            </w:r>
          </w:p>
          <w:p w:rsidR="00615D95" w:rsidRDefault="00615D95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0A6CDE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  <w:gridSpan w:val="4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0A6CDE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FFFFFF"/>
            <w:noWrap/>
            <w:vAlign w:val="bottom"/>
          </w:tcPr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0A6CDE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0A6CDE">
        <w:trPr>
          <w:trHeight w:val="315"/>
        </w:trPr>
        <w:tc>
          <w:tcPr>
            <w:tcW w:w="14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7A0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на 202</w:t>
            </w:r>
            <w:r w:rsidR="002A090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</w:t>
            </w:r>
            <w:r w:rsidR="006D53CE">
              <w:rPr>
                <w:b/>
                <w:bCs/>
              </w:rPr>
              <w:t xml:space="preserve"> на</w:t>
            </w:r>
            <w:r>
              <w:rPr>
                <w:b/>
                <w:bCs/>
              </w:rPr>
              <w:t xml:space="preserve"> плановый период 202</w:t>
            </w:r>
            <w:r w:rsidR="002A090A">
              <w:rPr>
                <w:b/>
                <w:bCs/>
              </w:rPr>
              <w:t>5</w:t>
            </w:r>
            <w:r w:rsidR="006D53CE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</w:t>
            </w:r>
            <w:r w:rsidR="002A090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0A6CDE">
        <w:trPr>
          <w:trHeight w:val="73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A090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A090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47124">
              <w:rPr>
                <w:b/>
                <w:bCs/>
                <w:sz w:val="20"/>
                <w:szCs w:val="20"/>
              </w:rPr>
              <w:t>2</w:t>
            </w:r>
            <w:r w:rsidR="002A090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70860" w:rsidTr="000A6CDE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Новосокулак</w:t>
            </w:r>
            <w:r w:rsidR="00570860">
              <w:rPr>
                <w:b/>
                <w:bCs/>
                <w:sz w:val="16"/>
                <w:szCs w:val="16"/>
              </w:rPr>
              <w:t>ского</w:t>
            </w:r>
            <w:proofErr w:type="spellEnd"/>
            <w:r w:rsidR="00570860"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A0F25" w:rsidRDefault="002A090A" w:rsidP="007D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4 175 000</w:t>
            </w:r>
            <w:r w:rsidR="007A0F2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3 916 6</w:t>
            </w:r>
            <w:r w:rsidR="007A0F25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 w:rsidP="00FC6A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4 000 700</w:t>
            </w:r>
            <w:r w:rsidR="007A0F2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0A6CDE">
        <w:trPr>
          <w:trHeight w:val="28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347124" w:rsidRDefault="00861226" w:rsidP="001922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1 275 1</w:t>
            </w:r>
            <w:r w:rsidR="00CC1BD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B4E9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C1BD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347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A6423">
              <w:rPr>
                <w:rFonts w:ascii="Arial" w:hAnsi="Arial" w:cs="Arial"/>
                <w:b/>
                <w:bCs/>
                <w:sz w:val="16"/>
                <w:szCs w:val="16"/>
              </w:rPr>
              <w:t>1 045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A642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4712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A6423" w:rsidP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1 083 500</w:t>
            </w:r>
            <w:r w:rsidR="004B4E9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0A6CDE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C1BDD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A090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471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</w:t>
            </w:r>
            <w:r w:rsidR="0057086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390</w:t>
            </w:r>
            <w:r w:rsidR="0057086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570860" w:rsidTr="000A6CDE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</w:t>
            </w:r>
            <w:r w:rsidR="001136C9">
              <w:rPr>
                <w:sz w:val="16"/>
                <w:szCs w:val="16"/>
              </w:rPr>
              <w:t xml:space="preserve">бразования </w:t>
            </w:r>
            <w:proofErr w:type="spellStart"/>
            <w:r w:rsidR="001136C9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7086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  <w:r w:rsidR="003471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0A6CDE" w:rsidTr="000A6CDE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0A6CDE" w:rsidRDefault="000A6CDE" w:rsidP="00CA70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390 000,00</w:t>
            </w:r>
          </w:p>
        </w:tc>
      </w:tr>
      <w:tr w:rsidR="000A6CDE" w:rsidTr="000A6CDE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0A6CDE" w:rsidRDefault="000A6CDE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390 000,00</w:t>
            </w:r>
          </w:p>
        </w:tc>
      </w:tr>
      <w:tr w:rsidR="00570860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5708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570860"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0A6CDE" w:rsidTr="000A6CDE">
        <w:trPr>
          <w:trHeight w:val="319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390 000,00</w:t>
            </w:r>
          </w:p>
        </w:tc>
      </w:tr>
      <w:tr w:rsidR="000A6CDE" w:rsidTr="000A6CDE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00 000,00</w:t>
            </w:r>
          </w:p>
        </w:tc>
      </w:tr>
      <w:tr w:rsidR="00570860" w:rsidTr="000A6CDE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57086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70860">
              <w:rPr>
                <w:sz w:val="16"/>
                <w:szCs w:val="16"/>
              </w:rPr>
              <w:t xml:space="preserve"> 000,00</w:t>
            </w:r>
          </w:p>
        </w:tc>
      </w:tr>
      <w:tr w:rsidR="000A6CDE" w:rsidTr="000A6CDE">
        <w:trPr>
          <w:trHeight w:val="70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716F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737 073,00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007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639 273,00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677 273,00</w:t>
            </w:r>
          </w:p>
        </w:tc>
      </w:tr>
      <w:tr w:rsidR="00570860" w:rsidTr="000A6CDE">
        <w:trPr>
          <w:trHeight w:val="72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1136C9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1136C9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7086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C1BDD" w:rsidP="002F56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737 0</w:t>
            </w:r>
            <w:r w:rsidR="002A090A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639 273</w:t>
            </w:r>
            <w:r w:rsidR="00607B2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A6423" w:rsidP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677 273</w:t>
            </w:r>
            <w:r w:rsidR="004B4E97">
              <w:rPr>
                <w:sz w:val="16"/>
                <w:szCs w:val="16"/>
              </w:rPr>
              <w:t>,00</w:t>
            </w:r>
          </w:p>
        </w:tc>
      </w:tr>
      <w:tr w:rsidR="00570860" w:rsidTr="000A6CDE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Комплексы процессных мероприятий</w:t>
            </w:r>
          </w:p>
          <w:p w:rsidR="00570860" w:rsidRDefault="005708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C500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C1BDD" w:rsidP="00F223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737 073,00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639 273,00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A6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677 273,00</w:t>
            </w:r>
          </w:p>
        </w:tc>
      </w:tr>
      <w:tr w:rsidR="00D41E26" w:rsidTr="000A6CDE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CC1BDD" w:rsidP="00FC7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737 073,00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A13E82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639 273,00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6A6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677 273,00</w:t>
            </w:r>
          </w:p>
        </w:tc>
      </w:tr>
      <w:tr w:rsidR="00570860" w:rsidTr="000A6CDE">
        <w:trPr>
          <w:trHeight w:val="27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C500FC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C1BDD" w:rsidP="00077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737 073,00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639 273,00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A6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677 273,00</w:t>
            </w:r>
          </w:p>
        </w:tc>
      </w:tr>
      <w:tr w:rsidR="00C16CF6" w:rsidTr="000A6CDE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1136C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500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2A090A" w:rsidP="00A65A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665</w:t>
            </w:r>
            <w:r w:rsidR="00B02A1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F2390"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A13E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586 205</w:t>
            </w:r>
            <w:r w:rsidR="00F8196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6A642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624 205,00</w:t>
            </w:r>
          </w:p>
        </w:tc>
      </w:tr>
      <w:tr w:rsidR="00C16CF6" w:rsidTr="000A6CDE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2A090A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="00C16CF6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451 205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A6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4B4E97">
              <w:rPr>
                <w:sz w:val="16"/>
                <w:szCs w:val="16"/>
              </w:rPr>
              <w:t xml:space="preserve">0 </w:t>
            </w:r>
            <w:r w:rsidR="00C16CF6">
              <w:rPr>
                <w:sz w:val="16"/>
                <w:szCs w:val="16"/>
              </w:rPr>
              <w:t xml:space="preserve"> 000,00</w:t>
            </w:r>
          </w:p>
        </w:tc>
      </w:tr>
      <w:tr w:rsidR="000A6CDE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Pr="009F2390" w:rsidRDefault="000A6CDE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F86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44 205,00</w:t>
            </w:r>
          </w:p>
        </w:tc>
      </w:tr>
      <w:tr w:rsidR="00C16CF6" w:rsidTr="000A6CDE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03321D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38 205</w:t>
            </w:r>
            <w:r w:rsidR="00A65A8F">
              <w:rPr>
                <w:rFonts w:ascii="Arial" w:hAnsi="Arial" w:cs="Arial"/>
                <w:sz w:val="16"/>
                <w:szCs w:val="16"/>
              </w:rPr>
              <w:t>,</w:t>
            </w:r>
            <w:r w:rsidR="002A090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B02A1F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357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0A6CDE" w:rsidTr="000A6CDE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A8159B" w:rsidRDefault="000A6CD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18 200,00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A6CDE" w:rsidRDefault="000A6CDE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0A6CDE" w:rsidTr="000A6CDE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20 005,00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0 000,00</w:t>
            </w:r>
          </w:p>
        </w:tc>
      </w:tr>
      <w:tr w:rsidR="000A6CDE" w:rsidTr="000A6CDE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32 068,00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32 068,00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32 068,00</w:t>
            </w:r>
          </w:p>
        </w:tc>
      </w:tr>
      <w:tr w:rsidR="000A6CDE" w:rsidTr="000A6CDE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</w:tr>
      <w:tr w:rsidR="000A6CDE" w:rsidTr="000A6CDE">
        <w:trPr>
          <w:trHeight w:val="3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 w:rsidP="00F333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260B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0A6CDE" w:rsidTr="000A6CDE">
        <w:trPr>
          <w:trHeight w:val="54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16 227,00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16 227,00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16 227,00</w:t>
            </w:r>
          </w:p>
        </w:tc>
      </w:tr>
      <w:tr w:rsidR="000A6CDE" w:rsidTr="000A6CDE">
        <w:trPr>
          <w:trHeight w:val="7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Новосокулакский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</w:tr>
      <w:tr w:rsidR="000A6CDE" w:rsidTr="000A6CDE">
        <w:trPr>
          <w:trHeight w:val="389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0A6CDE" w:rsidRDefault="000A6CD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</w:tr>
      <w:tr w:rsidR="000A6CDE" w:rsidTr="000A6CDE">
        <w:trPr>
          <w:trHeight w:val="389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0A6CDE" w:rsidRDefault="000A6CDE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</w:tr>
      <w:tr w:rsidR="000A6CDE" w:rsidTr="000A6CDE">
        <w:trPr>
          <w:trHeight w:val="51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</w:tr>
      <w:tr w:rsidR="000A6CDE" w:rsidTr="000A6CDE">
        <w:trPr>
          <w:trHeight w:val="42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16 227,00</w:t>
            </w:r>
          </w:p>
        </w:tc>
      </w:tr>
      <w:tr w:rsidR="000A6CDE" w:rsidTr="000A6CDE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                 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0A6CDE" w:rsidTr="000A6CDE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Новосокулакский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A6CDE" w:rsidTr="000A6CDE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A6CDE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 w:rsidP="00487D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0A6CDE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0A6CDE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0A6CDE" w:rsidTr="000A6CDE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135 4</w:t>
            </w:r>
            <w:r w:rsidR="00DB4A8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13E82" w:rsidP="00DB4A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140 6</w:t>
            </w:r>
            <w:r w:rsidR="00DB4A8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C12B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</w:t>
            </w:r>
            <w:r w:rsidR="00DB4A8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 w:rsidP="000332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135 4</w:t>
            </w:r>
            <w:r w:rsidR="00DB4A8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13E82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140 6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146 7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0A6CDE">
        <w:trPr>
          <w:trHeight w:val="70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0D1590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</w:t>
            </w:r>
            <w:r w:rsidR="006D53CE">
              <w:rPr>
                <w:sz w:val="16"/>
                <w:szCs w:val="16"/>
              </w:rPr>
              <w:t>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135 4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13E82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140 6</w:t>
            </w:r>
            <w:r w:rsidR="00677808">
              <w:rPr>
                <w:rFonts w:ascii="Arial" w:hAnsi="Arial" w:cs="Arial"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146 7</w:t>
            </w:r>
            <w:r w:rsidR="00677808">
              <w:rPr>
                <w:sz w:val="16"/>
                <w:szCs w:val="16"/>
              </w:rPr>
              <w:t>00,00</w:t>
            </w:r>
          </w:p>
        </w:tc>
      </w:tr>
      <w:tr w:rsidR="002543E3" w:rsidTr="000A6CDE">
        <w:trPr>
          <w:trHeight w:val="70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03321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543E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A13E82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12B3F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146 700,00</w:t>
            </w:r>
          </w:p>
        </w:tc>
      </w:tr>
      <w:tr w:rsidR="004A1B80" w:rsidTr="000A6CDE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65A0F">
              <w:rPr>
                <w:sz w:val="16"/>
                <w:szCs w:val="16"/>
              </w:rPr>
              <w:t>4</w:t>
            </w:r>
            <w:r w:rsidR="002543E3">
              <w:rPr>
                <w:sz w:val="16"/>
                <w:szCs w:val="16"/>
              </w:rPr>
              <w:t>05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135 400,00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13E82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146 700,00</w:t>
            </w:r>
          </w:p>
        </w:tc>
      </w:tr>
      <w:tr w:rsidR="004A1B80" w:rsidTr="000A6CDE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6D53CE" w:rsidP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</w:t>
            </w:r>
            <w:r w:rsidR="00382E7D">
              <w:rPr>
                <w:sz w:val="16"/>
                <w:szCs w:val="16"/>
              </w:rPr>
              <w:t>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65A0F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4A1B80">
              <w:rPr>
                <w:sz w:val="16"/>
                <w:szCs w:val="16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135 400,00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13E82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146 700,00</w:t>
            </w:r>
          </w:p>
        </w:tc>
      </w:tr>
      <w:tr w:rsidR="000A6CDE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135 400,00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146 700,00</w:t>
            </w:r>
          </w:p>
        </w:tc>
      </w:tr>
      <w:tr w:rsidR="000A6CDE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C12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112 700,00</w:t>
            </w:r>
          </w:p>
        </w:tc>
      </w:tr>
      <w:tr w:rsidR="000A6CDE" w:rsidTr="000A6CDE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34 000,00</w:t>
            </w:r>
          </w:p>
        </w:tc>
      </w:tr>
      <w:tr w:rsidR="004A1B80" w:rsidTr="000A6CDE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96 10</w:t>
            </w:r>
            <w:r w:rsidR="00D03D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40 1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7C2935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C12B3F">
              <w:rPr>
                <w:rFonts w:ascii="Arial" w:hAnsi="Arial" w:cs="Arial"/>
                <w:b/>
                <w:bCs/>
                <w:sz w:val="16"/>
                <w:szCs w:val="16"/>
              </w:rPr>
              <w:t>0 1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0A6CDE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C43006" w:rsidRDefault="006D53C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Защита населения и территории</w:t>
            </w:r>
            <w:r w:rsidR="00C43006" w:rsidRPr="00C43006">
              <w:rPr>
                <w:b/>
                <w:iCs/>
                <w:sz w:val="16"/>
                <w:szCs w:val="16"/>
              </w:rPr>
              <w:t xml:space="preserve"> от чрезвычайных си</w:t>
            </w:r>
            <w:r>
              <w:rPr>
                <w:b/>
                <w:iCs/>
                <w:sz w:val="16"/>
                <w:szCs w:val="16"/>
              </w:rPr>
              <w:t>туаций природного и техногенного</w:t>
            </w:r>
            <w:r w:rsidR="00C43006"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B6D8C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96 00</w:t>
            </w:r>
            <w:r w:rsidR="00D03D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40 0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</w:tr>
      <w:tr w:rsidR="004A1B80" w:rsidTr="000A6CDE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0D1590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B6D8C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</w:t>
            </w:r>
            <w:r w:rsidR="00D03D57">
              <w:rPr>
                <w:rFonts w:ascii="Arial" w:hAnsi="Arial" w:cs="Arial"/>
                <w:sz w:val="16"/>
                <w:szCs w:val="16"/>
              </w:rPr>
              <w:t>0</w:t>
            </w:r>
            <w:r w:rsidR="00BD5F9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</w:tr>
      <w:tr w:rsidR="002543E3" w:rsidTr="000A6CDE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1B6D8C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C77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12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</w:tr>
      <w:tr w:rsidR="004A1B80" w:rsidTr="000A6CDE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Комплекс процессных мероприятий «Безопасность»</w:t>
            </w:r>
            <w:r w:rsidR="004A1B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E5EDC">
              <w:rPr>
                <w:sz w:val="16"/>
                <w:szCs w:val="16"/>
              </w:rPr>
              <w:t>4</w:t>
            </w:r>
            <w:r w:rsidR="002543E3">
              <w:rPr>
                <w:sz w:val="16"/>
                <w:szCs w:val="16"/>
              </w:rPr>
              <w:t>01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B6D8C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</w:tr>
      <w:tr w:rsidR="000A6CDE" w:rsidTr="000A6CDE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</w:tr>
      <w:tr w:rsidR="000A6CDE" w:rsidTr="000A6CDE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</w:tr>
      <w:tr w:rsidR="004A1B80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B6D8C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</w:tr>
      <w:tr w:rsidR="000A6CDE" w:rsidTr="000A6CDE">
        <w:trPr>
          <w:trHeight w:val="25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A6CDE" w:rsidTr="000A6CDE">
        <w:trPr>
          <w:trHeight w:val="25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Новосокулакский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100,00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A6CDE" w:rsidTr="000A6CDE">
        <w:trPr>
          <w:trHeight w:val="25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A6CDE" w:rsidTr="000A6CDE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A6CDE" w:rsidTr="000A6CDE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A6CDE" w:rsidTr="000A6CDE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A6CDE" w:rsidTr="000A6CDE">
        <w:trPr>
          <w:trHeight w:val="3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4A1B80" w:rsidTr="000A6CDE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64AE7" w:rsidRDefault="001B6D8C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1 015 000,00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C12B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1 037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1 077 000,00</w:t>
            </w:r>
          </w:p>
        </w:tc>
      </w:tr>
      <w:tr w:rsidR="000A6CDE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1 015 000,00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1 037 000,00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1 077 000,00</w:t>
            </w:r>
          </w:p>
        </w:tc>
      </w:tr>
      <w:tr w:rsidR="004A1B80" w:rsidTr="000A6CDE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610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Реализация муниципальной политики на территории мун</w:t>
            </w:r>
            <w:r w:rsidR="00852D1A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852D1A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854088">
              <w:rPr>
                <w:sz w:val="16"/>
                <w:szCs w:val="16"/>
              </w:rPr>
              <w:t xml:space="preserve"> Оренбургской области</w:t>
            </w:r>
            <w:r w:rsidR="0096104D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  <w:r w:rsidR="004A1B80">
              <w:rPr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1B6D8C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1 015 000,00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1 037 000,00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1 077 000,00</w:t>
            </w:r>
          </w:p>
        </w:tc>
      </w:tr>
      <w:tr w:rsidR="002543E3" w:rsidTr="000A6CDE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1B6D8C" w:rsidP="009C05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1 015 000,00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12B3F" w:rsidP="005537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1 037 000,00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12B3F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1 077</w:t>
            </w:r>
            <w:r w:rsidR="00FC77D3">
              <w:rPr>
                <w:b/>
                <w:bCs/>
                <w:sz w:val="16"/>
                <w:szCs w:val="16"/>
              </w:rPr>
              <w:t xml:space="preserve"> </w:t>
            </w:r>
            <w:r w:rsidR="002543E3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4A1B80" w:rsidTr="000A6CDE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4A1B80">
              <w:rPr>
                <w:sz w:val="16"/>
                <w:szCs w:val="16"/>
              </w:rPr>
              <w:t>40</w:t>
            </w:r>
            <w:r w:rsidR="00BE5EDC">
              <w:rPr>
                <w:sz w:val="16"/>
                <w:szCs w:val="16"/>
              </w:rPr>
              <w:t>2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1B6D8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1 015 000</w:t>
            </w:r>
            <w:r w:rsidR="00C41F13">
              <w:rPr>
                <w:rFonts w:ascii="Arial" w:hAnsi="Arial" w:cs="Arial"/>
                <w:sz w:val="16"/>
                <w:szCs w:val="16"/>
              </w:rPr>
              <w:t>,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1 077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0A6CDE">
        <w:trPr>
          <w:trHeight w:val="58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  <w:r w:rsidR="00BE5ED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ремонт</w:t>
            </w:r>
            <w:r w:rsidR="00BE5E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4A1B80">
              <w:rPr>
                <w:sz w:val="16"/>
                <w:szCs w:val="16"/>
              </w:rPr>
              <w:t>40</w:t>
            </w:r>
            <w:r w:rsidR="00BE5EDC">
              <w:rPr>
                <w:sz w:val="16"/>
                <w:szCs w:val="16"/>
              </w:rPr>
              <w:t>2</w:t>
            </w:r>
            <w:r w:rsidR="004A1B80"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1B6D8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1 015 000,00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1 077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0A6CDE" w:rsidTr="000A6CDE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655D3D" w:rsidRDefault="000A6CDE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1 015 000,00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1 077 000,00</w:t>
            </w:r>
          </w:p>
        </w:tc>
      </w:tr>
      <w:tr w:rsidR="004A1B80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D5F9D" w:rsidRDefault="001B6D8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715 000</w:t>
            </w:r>
            <w:r w:rsidR="00C41F13">
              <w:rPr>
                <w:rFonts w:ascii="Arial" w:hAnsi="Arial" w:cs="Arial"/>
                <w:sz w:val="16"/>
                <w:szCs w:val="16"/>
              </w:rPr>
              <w:t>,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C478C">
              <w:rPr>
                <w:rFonts w:ascii="Arial" w:hAnsi="Arial" w:cs="Arial"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sz w:val="16"/>
                <w:szCs w:val="16"/>
              </w:rPr>
              <w:t> 000,0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C478C">
              <w:rPr>
                <w:rFonts w:ascii="Arial" w:hAnsi="Arial" w:cs="Arial"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478C">
              <w:rPr>
                <w:sz w:val="16"/>
                <w:szCs w:val="16"/>
              </w:rPr>
              <w:t>0</w:t>
            </w:r>
            <w:r w:rsidR="004A1B80">
              <w:rPr>
                <w:sz w:val="16"/>
                <w:szCs w:val="16"/>
              </w:rPr>
              <w:t>0 000,00</w:t>
            </w:r>
          </w:p>
        </w:tc>
      </w:tr>
      <w:tr w:rsidR="0096104D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Pr="0096104D" w:rsidRDefault="0096104D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D3BFB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BD3B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104D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D3BFB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BD3B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1628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инициативных проектов (ремонт автомобильных дорог)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Pr="00B41628" w:rsidRDefault="00854088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B41628">
              <w:rPr>
                <w:sz w:val="16"/>
                <w:szCs w:val="16"/>
              </w:rPr>
              <w:t>П5</w:t>
            </w:r>
            <w:r w:rsidR="00B41628">
              <w:rPr>
                <w:sz w:val="16"/>
                <w:szCs w:val="16"/>
                <w:lang w:val="en-US"/>
              </w:rPr>
              <w:t>S140</w:t>
            </w:r>
            <w:r w:rsidR="00B41628"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8540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D3BFB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BD3B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1628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Pr="00B41628" w:rsidRDefault="00854088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B41628">
              <w:rPr>
                <w:sz w:val="16"/>
                <w:szCs w:val="16"/>
              </w:rPr>
              <w:t>П5</w:t>
            </w:r>
            <w:r w:rsidR="00B41628">
              <w:rPr>
                <w:sz w:val="16"/>
                <w:szCs w:val="16"/>
                <w:lang w:val="en-US"/>
              </w:rPr>
              <w:t>S140</w:t>
            </w:r>
            <w:r w:rsidR="00B41628"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8540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D3BFB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BD3B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104D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8C0806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</w:t>
            </w:r>
            <w:r>
              <w:rPr>
                <w:sz w:val="16"/>
                <w:szCs w:val="16"/>
                <w:lang w:val="en-US"/>
              </w:rPr>
              <w:t>S140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1B6D8C" w:rsidP="00BD3B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инициативных проектов (ремонт автомобильных дорог)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806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6A6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086AA4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4088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856 070,00</w:t>
            </w:r>
          </w:p>
        </w:tc>
      </w:tr>
      <w:tr w:rsidR="00086AA4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274353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</w:t>
            </w:r>
            <w:r w:rsidR="00854088">
              <w:rPr>
                <w:sz w:val="16"/>
                <w:szCs w:val="16"/>
              </w:rPr>
              <w:t>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C77D3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FC7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FC77D3" w:rsidRDefault="00FC77D3" w:rsidP="00EA38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P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6A642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086AA4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«Благоу</w:t>
            </w:r>
            <w:r w:rsidR="00274353">
              <w:rPr>
                <w:sz w:val="16"/>
                <w:szCs w:val="16"/>
              </w:rPr>
              <w:t xml:space="preserve">стройство территории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сельсовета»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40300000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86AA4">
              <w:rPr>
                <w:rFonts w:ascii="Arial" w:hAnsi="Arial" w:cs="Arial"/>
                <w:sz w:val="16"/>
                <w:szCs w:val="16"/>
              </w:rPr>
              <w:t>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6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100,00                                         </w:t>
            </w:r>
          </w:p>
        </w:tc>
      </w:tr>
      <w:tr w:rsidR="00086AA4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4088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="00086AA4">
              <w:rPr>
                <w:sz w:val="16"/>
                <w:szCs w:val="16"/>
              </w:rPr>
              <w:t xml:space="preserve">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F52379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F52379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A95177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61403</w:t>
            </w:r>
            <w:r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854088" w:rsidRDefault="00854088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5976F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spellStart"/>
            <w:r w:rsidR="00A9517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A9517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Default="006A6423" w:rsidP="006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A95177">
              <w:rPr>
                <w:sz w:val="16"/>
                <w:szCs w:val="16"/>
              </w:rPr>
              <w:t>0,00</w:t>
            </w:r>
          </w:p>
        </w:tc>
      </w:tr>
      <w:tr w:rsidR="00864C77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61403</w:t>
            </w:r>
            <w:r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C0806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Pr="008C0806" w:rsidRDefault="005976F7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C08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Pr="008C0806" w:rsidRDefault="008C0806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6A642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52379" w:rsidTr="000A6CDE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Default="00854088" w:rsidP="00F52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</w:t>
            </w:r>
            <w:r w:rsidR="00864C77">
              <w:rPr>
                <w:sz w:val="16"/>
                <w:szCs w:val="16"/>
              </w:rPr>
              <w:t>в целях</w:t>
            </w:r>
            <w:r w:rsidR="000E6394">
              <w:rPr>
                <w:sz w:val="16"/>
                <w:szCs w:val="16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61403L5760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79" w:rsidRPr="00A95177" w:rsidRDefault="00A95177" w:rsidP="00EA38F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5976F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spellStart"/>
            <w:r w:rsidR="00A9517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Pr="00A95177" w:rsidRDefault="00A95177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379" w:rsidRDefault="006A642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A6CDE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9C055F" w:rsidRDefault="001B6D8C" w:rsidP="009C05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1 653 300,00</w:t>
            </w:r>
          </w:p>
        </w:tc>
      </w:tr>
      <w:tr w:rsidR="00086AA4" w:rsidTr="000A6CDE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1B6D8C" w:rsidP="00EE191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1 653 30</w:t>
            </w:r>
            <w:r w:rsidR="003521D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EE19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1 653 300,00</w:t>
            </w:r>
          </w:p>
        </w:tc>
      </w:tr>
      <w:tr w:rsidR="00086AA4" w:rsidTr="000A6CDE">
        <w:trPr>
          <w:trHeight w:val="71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C666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274353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</w:t>
            </w:r>
            <w:r w:rsidR="00864C77">
              <w:rPr>
                <w:sz w:val="16"/>
                <w:szCs w:val="16"/>
              </w:rPr>
              <w:t>айона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86AA4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3521D4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1B6D8C">
              <w:rPr>
                <w:rFonts w:ascii="Arial" w:hAnsi="Arial" w:cs="Arial"/>
                <w:sz w:val="16"/>
                <w:szCs w:val="16"/>
              </w:rPr>
              <w:t> 347 70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</w:t>
            </w:r>
            <w:r w:rsidR="00086AA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481833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FC77D3" w:rsidTr="000A6CDE">
        <w:trPr>
          <w:trHeight w:val="71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FC7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Комплексы процессных мероприятий</w:t>
            </w:r>
          </w:p>
          <w:p w:rsidR="00FC77D3" w:rsidRDefault="00FC77D3" w:rsidP="00C666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Pr="00FC77D3" w:rsidRDefault="001B6D8C" w:rsidP="001B6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 347 700,00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6A642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6A6423" w:rsidP="004818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086AA4" w:rsidTr="000A6CDE">
        <w:trPr>
          <w:trHeight w:val="29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1B6D8C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 347 700,00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481833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0A6CDE" w:rsidTr="000A6CDE">
        <w:trPr>
          <w:trHeight w:val="5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 347 700,00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086AA4" w:rsidTr="000A6CDE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5451B2" w:rsidP="002B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 347 700,00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2B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0A6CDE" w:rsidTr="000A6CDE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A6CDE" w:rsidRDefault="000A6C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CDE" w:rsidRDefault="000A6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Pr="00481833" w:rsidRDefault="000A6CDE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CDE" w:rsidRDefault="000A6C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6AA4" w:rsidTr="000A6CDE">
        <w:trPr>
          <w:trHeight w:val="46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3521D4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A03">
              <w:rPr>
                <w:rFonts w:ascii="Arial" w:hAnsi="Arial" w:cs="Arial"/>
                <w:sz w:val="16"/>
                <w:szCs w:val="16"/>
              </w:rPr>
              <w:t> 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3521D4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8A0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1B6D8C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305 6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A6CDE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1B6D8C" w:rsidP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  <w:r w:rsidR="00086A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22C" w:rsidRDefault="006F122C">
            <w:pPr>
              <w:jc w:val="right"/>
              <w:rPr>
                <w:sz w:val="16"/>
                <w:szCs w:val="16"/>
              </w:rPr>
            </w:pPr>
          </w:p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0A6CDE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64C7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864C77">
              <w:rPr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 w:rsidP="00864C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0C5E" w:rsidRDefault="001B6D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4 175 000,00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545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3 916 6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5451B2" w:rsidP="009954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4 000 700</w:t>
            </w:r>
            <w:r w:rsidR="00086AA4">
              <w:rPr>
                <w:b/>
                <w:bCs/>
                <w:sz w:val="16"/>
                <w:szCs w:val="16"/>
              </w:rPr>
              <w:t>,00</w:t>
            </w:r>
          </w:p>
        </w:tc>
      </w:tr>
    </w:tbl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860"/>
    <w:rsid w:val="00001307"/>
    <w:rsid w:val="000078AC"/>
    <w:rsid w:val="00013DC1"/>
    <w:rsid w:val="0003321D"/>
    <w:rsid w:val="00052844"/>
    <w:rsid w:val="00077DE2"/>
    <w:rsid w:val="00086AA4"/>
    <w:rsid w:val="000A2A56"/>
    <w:rsid w:val="000A606C"/>
    <w:rsid w:val="000A6CDE"/>
    <w:rsid w:val="000C1779"/>
    <w:rsid w:val="000D1590"/>
    <w:rsid w:val="000E6394"/>
    <w:rsid w:val="00101A86"/>
    <w:rsid w:val="00107003"/>
    <w:rsid w:val="001136C9"/>
    <w:rsid w:val="0014224C"/>
    <w:rsid w:val="001608E3"/>
    <w:rsid w:val="00192250"/>
    <w:rsid w:val="001B6D8C"/>
    <w:rsid w:val="001D218C"/>
    <w:rsid w:val="001D5ECD"/>
    <w:rsid w:val="001E0171"/>
    <w:rsid w:val="001E481E"/>
    <w:rsid w:val="001E48F0"/>
    <w:rsid w:val="001E69FC"/>
    <w:rsid w:val="001F0929"/>
    <w:rsid w:val="00212A44"/>
    <w:rsid w:val="00233D17"/>
    <w:rsid w:val="002543E3"/>
    <w:rsid w:val="00257DF3"/>
    <w:rsid w:val="00260BB4"/>
    <w:rsid w:val="00274353"/>
    <w:rsid w:val="00286B06"/>
    <w:rsid w:val="002A090A"/>
    <w:rsid w:val="002A3F05"/>
    <w:rsid w:val="002B665B"/>
    <w:rsid w:val="002B79CA"/>
    <w:rsid w:val="002C3736"/>
    <w:rsid w:val="002C478C"/>
    <w:rsid w:val="002C4ABE"/>
    <w:rsid w:val="002F568F"/>
    <w:rsid w:val="003008D1"/>
    <w:rsid w:val="00320CF2"/>
    <w:rsid w:val="00347124"/>
    <w:rsid w:val="003521D4"/>
    <w:rsid w:val="00382E7D"/>
    <w:rsid w:val="00392200"/>
    <w:rsid w:val="0039382D"/>
    <w:rsid w:val="003E3D61"/>
    <w:rsid w:val="003F2A7E"/>
    <w:rsid w:val="0042474A"/>
    <w:rsid w:val="00427651"/>
    <w:rsid w:val="004447AF"/>
    <w:rsid w:val="004660A9"/>
    <w:rsid w:val="00466CE9"/>
    <w:rsid w:val="00477E71"/>
    <w:rsid w:val="00480C5E"/>
    <w:rsid w:val="00481833"/>
    <w:rsid w:val="00487DA9"/>
    <w:rsid w:val="004A1475"/>
    <w:rsid w:val="004A1B80"/>
    <w:rsid w:val="004B4E97"/>
    <w:rsid w:val="004E0216"/>
    <w:rsid w:val="004F136A"/>
    <w:rsid w:val="004F29FD"/>
    <w:rsid w:val="0050422B"/>
    <w:rsid w:val="00511BAD"/>
    <w:rsid w:val="005357BE"/>
    <w:rsid w:val="005451B2"/>
    <w:rsid w:val="00553711"/>
    <w:rsid w:val="00570860"/>
    <w:rsid w:val="005976F7"/>
    <w:rsid w:val="006046C3"/>
    <w:rsid w:val="00607B2B"/>
    <w:rsid w:val="00610892"/>
    <w:rsid w:val="00615D95"/>
    <w:rsid w:val="00640470"/>
    <w:rsid w:val="006412D8"/>
    <w:rsid w:val="00647399"/>
    <w:rsid w:val="00655D3D"/>
    <w:rsid w:val="00676A02"/>
    <w:rsid w:val="00677808"/>
    <w:rsid w:val="00686DE6"/>
    <w:rsid w:val="006939D2"/>
    <w:rsid w:val="006A51D1"/>
    <w:rsid w:val="006A6423"/>
    <w:rsid w:val="006D53CE"/>
    <w:rsid w:val="006E3793"/>
    <w:rsid w:val="006F122C"/>
    <w:rsid w:val="006F5475"/>
    <w:rsid w:val="007016C0"/>
    <w:rsid w:val="00716F8E"/>
    <w:rsid w:val="00721A03"/>
    <w:rsid w:val="00736F3F"/>
    <w:rsid w:val="007523B4"/>
    <w:rsid w:val="00756C42"/>
    <w:rsid w:val="00765A0F"/>
    <w:rsid w:val="007A0F25"/>
    <w:rsid w:val="007A6622"/>
    <w:rsid w:val="007B3455"/>
    <w:rsid w:val="007B4D79"/>
    <w:rsid w:val="007C2935"/>
    <w:rsid w:val="007D3B67"/>
    <w:rsid w:val="007F6676"/>
    <w:rsid w:val="00802F78"/>
    <w:rsid w:val="00812879"/>
    <w:rsid w:val="008206BF"/>
    <w:rsid w:val="008316C6"/>
    <w:rsid w:val="00834297"/>
    <w:rsid w:val="0083705B"/>
    <w:rsid w:val="00840003"/>
    <w:rsid w:val="0084150E"/>
    <w:rsid w:val="00852D1A"/>
    <w:rsid w:val="00854088"/>
    <w:rsid w:val="00861226"/>
    <w:rsid w:val="0086165B"/>
    <w:rsid w:val="00864579"/>
    <w:rsid w:val="00864C77"/>
    <w:rsid w:val="008808D1"/>
    <w:rsid w:val="00890129"/>
    <w:rsid w:val="008A05F7"/>
    <w:rsid w:val="008C0806"/>
    <w:rsid w:val="00923B66"/>
    <w:rsid w:val="009312A3"/>
    <w:rsid w:val="00946A4F"/>
    <w:rsid w:val="0096104D"/>
    <w:rsid w:val="00976BC3"/>
    <w:rsid w:val="00983889"/>
    <w:rsid w:val="0099544D"/>
    <w:rsid w:val="009A0159"/>
    <w:rsid w:val="009A1317"/>
    <w:rsid w:val="009C055F"/>
    <w:rsid w:val="009D2CA5"/>
    <w:rsid w:val="009F0A4B"/>
    <w:rsid w:val="009F2390"/>
    <w:rsid w:val="00A008A6"/>
    <w:rsid w:val="00A13E82"/>
    <w:rsid w:val="00A2293A"/>
    <w:rsid w:val="00A4042A"/>
    <w:rsid w:val="00A408AD"/>
    <w:rsid w:val="00A55787"/>
    <w:rsid w:val="00A558D0"/>
    <w:rsid w:val="00A65A8F"/>
    <w:rsid w:val="00A72184"/>
    <w:rsid w:val="00A762EF"/>
    <w:rsid w:val="00A8159B"/>
    <w:rsid w:val="00A83A1C"/>
    <w:rsid w:val="00A95177"/>
    <w:rsid w:val="00B02A1F"/>
    <w:rsid w:val="00B07D8F"/>
    <w:rsid w:val="00B41628"/>
    <w:rsid w:val="00B47A40"/>
    <w:rsid w:val="00B620C1"/>
    <w:rsid w:val="00B627F7"/>
    <w:rsid w:val="00B63FEF"/>
    <w:rsid w:val="00B64AE7"/>
    <w:rsid w:val="00B70298"/>
    <w:rsid w:val="00B74594"/>
    <w:rsid w:val="00B915E4"/>
    <w:rsid w:val="00BA3126"/>
    <w:rsid w:val="00BA4852"/>
    <w:rsid w:val="00BA7ED8"/>
    <w:rsid w:val="00BB0B45"/>
    <w:rsid w:val="00BB786D"/>
    <w:rsid w:val="00BD2090"/>
    <w:rsid w:val="00BD3BFB"/>
    <w:rsid w:val="00BD5F9D"/>
    <w:rsid w:val="00BD6E9A"/>
    <w:rsid w:val="00BE5EDC"/>
    <w:rsid w:val="00BF07E2"/>
    <w:rsid w:val="00C0126B"/>
    <w:rsid w:val="00C12B3F"/>
    <w:rsid w:val="00C14903"/>
    <w:rsid w:val="00C16CF6"/>
    <w:rsid w:val="00C23DE5"/>
    <w:rsid w:val="00C41F13"/>
    <w:rsid w:val="00C43006"/>
    <w:rsid w:val="00C45C04"/>
    <w:rsid w:val="00C500FC"/>
    <w:rsid w:val="00C520C7"/>
    <w:rsid w:val="00C66671"/>
    <w:rsid w:val="00C7027F"/>
    <w:rsid w:val="00C711F5"/>
    <w:rsid w:val="00CA3150"/>
    <w:rsid w:val="00CA700A"/>
    <w:rsid w:val="00CC1BDD"/>
    <w:rsid w:val="00CE0C98"/>
    <w:rsid w:val="00CE3F2D"/>
    <w:rsid w:val="00CE6AA4"/>
    <w:rsid w:val="00CF791D"/>
    <w:rsid w:val="00D03D57"/>
    <w:rsid w:val="00D24C99"/>
    <w:rsid w:val="00D41E26"/>
    <w:rsid w:val="00D80225"/>
    <w:rsid w:val="00D83846"/>
    <w:rsid w:val="00D94BB2"/>
    <w:rsid w:val="00DB4A85"/>
    <w:rsid w:val="00DB79BD"/>
    <w:rsid w:val="00DD258C"/>
    <w:rsid w:val="00DF2E90"/>
    <w:rsid w:val="00E06805"/>
    <w:rsid w:val="00E36FC7"/>
    <w:rsid w:val="00E62E6C"/>
    <w:rsid w:val="00E74A17"/>
    <w:rsid w:val="00E75171"/>
    <w:rsid w:val="00EA38FE"/>
    <w:rsid w:val="00EC4948"/>
    <w:rsid w:val="00EC49DB"/>
    <w:rsid w:val="00EE1917"/>
    <w:rsid w:val="00F13DF6"/>
    <w:rsid w:val="00F223B4"/>
    <w:rsid w:val="00F31D61"/>
    <w:rsid w:val="00F33332"/>
    <w:rsid w:val="00F52379"/>
    <w:rsid w:val="00F81968"/>
    <w:rsid w:val="00F84CBB"/>
    <w:rsid w:val="00F86B1B"/>
    <w:rsid w:val="00F92DB7"/>
    <w:rsid w:val="00F95046"/>
    <w:rsid w:val="00FA32D5"/>
    <w:rsid w:val="00FC6A24"/>
    <w:rsid w:val="00FC77D3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Пользователь Windows</cp:lastModifiedBy>
  <cp:revision>2</cp:revision>
  <cp:lastPrinted>2023-11-19T12:00:00Z</cp:lastPrinted>
  <dcterms:created xsi:type="dcterms:W3CDTF">2023-11-29T04:55:00Z</dcterms:created>
  <dcterms:modified xsi:type="dcterms:W3CDTF">2023-11-29T04:55:00Z</dcterms:modified>
</cp:coreProperties>
</file>